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9" w:rsidRPr="00A33DAD" w:rsidRDefault="00E36A69" w:rsidP="00E36A69">
      <w:pPr>
        <w:pStyle w:val="HTML"/>
        <w:shd w:val="clear" w:color="auto" w:fill="FFFFFF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33DAD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Приложение</w:t>
      </w:r>
    </w:p>
    <w:p w:rsidR="00E36A69" w:rsidRPr="00A33DAD" w:rsidRDefault="00E36A69" w:rsidP="00E36A69">
      <w:pPr>
        <w:pStyle w:val="HTML"/>
        <w:shd w:val="clear" w:color="auto" w:fill="FFFFFF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C73E1" w:rsidRDefault="009D791F" w:rsidP="007B1078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33DA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ПЕРЕЧЕНЬ</w:t>
      </w:r>
      <w:r w:rsidRPr="00A33DA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  <w:t>семеноводческих хозяйств Кыргызской Республики, государственных сортоиспытательных станций и государственных сортоиспытательных участков Министерства сельского</w:t>
      </w:r>
      <w:r w:rsidR="00A33DA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 водного</w:t>
      </w:r>
      <w:r w:rsidRPr="00A33DA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хозяйства</w:t>
      </w:r>
      <w:r w:rsidR="00A33DA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DC73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и регионального развития </w:t>
      </w:r>
      <w:r w:rsidRPr="00A33DA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Кыргызской Республики, прошедших государственную переаттестацию </w:t>
      </w:r>
    </w:p>
    <w:p w:rsidR="007B1078" w:rsidRDefault="009D791F" w:rsidP="007B1078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33DA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 итогам работы за 2017-2020 годы</w:t>
      </w:r>
    </w:p>
    <w:p w:rsidR="00DC73E1" w:rsidRPr="00A33DAD" w:rsidRDefault="00DC73E1" w:rsidP="00DC73E1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9D791F" w:rsidRPr="00A33DAD" w:rsidRDefault="009D791F" w:rsidP="007B1078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tbl>
      <w:tblPr>
        <w:tblW w:w="5309" w:type="pct"/>
        <w:tblInd w:w="-5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6261"/>
        <w:gridCol w:w="2834"/>
      </w:tblGrid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91F" w:rsidRPr="00A33DAD" w:rsidRDefault="009D791F" w:rsidP="005D64A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91F" w:rsidRPr="00A33DAD" w:rsidRDefault="009D791F" w:rsidP="005D64A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  <w:bCs/>
              </w:rPr>
              <w:t>Наименование семеноводческих хозяйств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91F" w:rsidRPr="00A33DAD" w:rsidRDefault="009D791F" w:rsidP="005D64A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  <w:bCs/>
              </w:rPr>
              <w:t>Специализация</w:t>
            </w:r>
          </w:p>
        </w:tc>
      </w:tr>
      <w:tr w:rsidR="00A33DAD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91F" w:rsidRPr="00A33DAD" w:rsidRDefault="009D791F" w:rsidP="00F669C6">
            <w:pPr>
              <w:pStyle w:val="1"/>
            </w:pPr>
            <w:r w:rsidRPr="00A33DAD">
              <w:t>Семеноводческие хозяйства, наделенные правом внедрения первичного семеноводства</w:t>
            </w:r>
          </w:p>
        </w:tc>
      </w:tr>
      <w:tr w:rsidR="00A33DAD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91F" w:rsidRPr="00A33DAD" w:rsidRDefault="009D791F" w:rsidP="00F669C6">
            <w:pPr>
              <w:pStyle w:val="1"/>
              <w:rPr>
                <w:shd w:val="clear" w:color="auto" w:fill="auto"/>
              </w:rPr>
            </w:pPr>
            <w:r w:rsidRPr="00A33DAD">
              <w:rPr>
                <w:shd w:val="clear" w:color="auto" w:fill="auto"/>
              </w:rPr>
              <w:t>Джалал-</w:t>
            </w:r>
            <w:proofErr w:type="spellStart"/>
            <w:r w:rsidRPr="00A33DAD">
              <w:rPr>
                <w:shd w:val="clear" w:color="auto" w:fill="auto"/>
              </w:rPr>
              <w:t>Абадская</w:t>
            </w:r>
            <w:proofErr w:type="spellEnd"/>
            <w:r w:rsidRPr="00A33DAD">
              <w:rPr>
                <w:shd w:val="clear" w:color="auto" w:fill="auto"/>
              </w:rPr>
              <w:t xml:space="preserve"> область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91F" w:rsidRPr="00A33DAD" w:rsidRDefault="009D791F" w:rsidP="009D791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D2E" w:rsidRDefault="009D791F" w:rsidP="009D791F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Семеноводческое хозяйство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им.А.Юнусова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, </w:t>
            </w:r>
          </w:p>
          <w:p w:rsidR="009D791F" w:rsidRPr="00A33DAD" w:rsidRDefault="009D791F" w:rsidP="009D791F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DAD">
              <w:rPr>
                <w:rFonts w:ascii="Times New Roman" w:hAnsi="Times New Roman" w:cs="Times New Roman"/>
              </w:rPr>
              <w:t>Сузакский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91F" w:rsidRPr="00A33DAD" w:rsidRDefault="009D791F" w:rsidP="009D791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Хлопчатник</w:t>
            </w:r>
          </w:p>
        </w:tc>
      </w:tr>
      <w:tr w:rsidR="00A33DAD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91F" w:rsidRPr="00A33DAD" w:rsidRDefault="009D791F" w:rsidP="00F669C6">
            <w:pPr>
              <w:pStyle w:val="1"/>
              <w:rPr>
                <w:shd w:val="clear" w:color="auto" w:fill="auto"/>
              </w:rPr>
            </w:pPr>
            <w:proofErr w:type="spellStart"/>
            <w:r w:rsidRPr="00A33DAD">
              <w:rPr>
                <w:shd w:val="clear" w:color="auto" w:fill="auto"/>
              </w:rPr>
              <w:t>Нарынская</w:t>
            </w:r>
            <w:proofErr w:type="spellEnd"/>
            <w:r w:rsidRPr="00A33DAD">
              <w:rPr>
                <w:shd w:val="clear" w:color="auto" w:fill="auto"/>
              </w:rPr>
              <w:t xml:space="preserve"> область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91F" w:rsidRPr="00A33DAD" w:rsidRDefault="009D791F" w:rsidP="009D791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91F" w:rsidRPr="00A33DAD" w:rsidRDefault="009D791F" w:rsidP="009D791F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Кочкор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Элита",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Кочкорский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91F" w:rsidRPr="00A33DAD" w:rsidRDefault="009D791F" w:rsidP="009D791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Картофель</w:t>
            </w:r>
          </w:p>
        </w:tc>
      </w:tr>
      <w:tr w:rsidR="00A33DAD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F669C6">
            <w:pPr>
              <w:pStyle w:val="1"/>
              <w:rPr>
                <w:shd w:val="clear" w:color="auto" w:fill="auto"/>
              </w:rPr>
            </w:pPr>
            <w:r w:rsidRPr="00A33DAD">
              <w:rPr>
                <w:shd w:val="clear" w:color="auto" w:fill="auto"/>
              </w:rPr>
              <w:t>Ошская область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F04DE0" w:rsidP="0057111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57111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Кыргызская опытная станция по хлопководству, </w:t>
            </w:r>
          </w:p>
          <w:p w:rsidR="0057111E" w:rsidRPr="00A33DAD" w:rsidRDefault="0057111E" w:rsidP="0057111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Суйский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57111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хлопчатник</w:t>
            </w:r>
          </w:p>
        </w:tc>
      </w:tr>
      <w:tr w:rsidR="00A33DAD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F669C6">
            <w:pPr>
              <w:pStyle w:val="1"/>
              <w:rPr>
                <w:shd w:val="clear" w:color="auto" w:fill="auto"/>
              </w:rPr>
            </w:pPr>
            <w:r w:rsidRPr="00A33DAD">
              <w:rPr>
                <w:shd w:val="clear" w:color="auto" w:fill="auto"/>
              </w:rPr>
              <w:t>Чуйская область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F04DE0" w:rsidP="0057111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57111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Кыргызская опытно-селекционная станция по сахарной свекле,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Сокулукский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57111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сахарная свекла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F04DE0" w:rsidP="0057111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57111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Крестьянское хозяйство "Ростик",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Сокулукский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57111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F04DE0" w:rsidP="0057111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57111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Общество с ограниченной ответственностью Агропромышленный комплекс "Эл-Дан-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Аталык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Ысык</w:t>
            </w:r>
            <w:proofErr w:type="spellEnd"/>
            <w:r w:rsidRPr="00A33DAD">
              <w:rPr>
                <w:rFonts w:ascii="Times New Roman" w:hAnsi="Times New Roman" w:cs="Times New Roman"/>
              </w:rPr>
              <w:t>-Атинский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11E" w:rsidRPr="00A33DAD" w:rsidRDefault="0057111E" w:rsidP="0057111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травы, гибридная кукуруза, виноград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F04DE0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A3573B" w:rsidP="009611C6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рестьянское хозяйство</w:t>
            </w:r>
            <w:r w:rsidR="009611C6" w:rsidRPr="00A33DA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="009611C6" w:rsidRPr="00A33DAD">
              <w:rPr>
                <w:rFonts w:ascii="Times New Roman" w:hAnsi="Times New Roman" w:cs="Times New Roman"/>
              </w:rPr>
              <w:t>Тазажан</w:t>
            </w:r>
            <w:proofErr w:type="spellEnd"/>
            <w:r w:rsidR="009611C6" w:rsidRPr="00A33DAD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="009611C6" w:rsidRPr="00A33DAD">
              <w:rPr>
                <w:rFonts w:ascii="Times New Roman" w:hAnsi="Times New Roman" w:cs="Times New Roman"/>
              </w:rPr>
              <w:t>Ысык</w:t>
            </w:r>
            <w:proofErr w:type="spellEnd"/>
            <w:r w:rsidR="009611C6" w:rsidRPr="00A33DAD">
              <w:rPr>
                <w:rFonts w:ascii="Times New Roman" w:hAnsi="Times New Roman" w:cs="Times New Roman"/>
              </w:rPr>
              <w:t>-Атинский район</w:t>
            </w:r>
          </w:p>
          <w:p w:rsidR="009611C6" w:rsidRPr="00A33DAD" w:rsidRDefault="009611C6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</w:p>
          <w:p w:rsidR="009611C6" w:rsidRPr="00A33DAD" w:rsidRDefault="009611C6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Зерновые колосовые </w:t>
            </w:r>
            <w:r w:rsidR="006F6147" w:rsidRPr="00A33DAD">
              <w:rPr>
                <w:rFonts w:ascii="Times New Roman" w:hAnsi="Times New Roman" w:cs="Times New Roman"/>
              </w:rPr>
              <w:t xml:space="preserve">и бобовые </w:t>
            </w:r>
            <w:r w:rsidRPr="00A33DAD">
              <w:rPr>
                <w:rFonts w:ascii="Times New Roman" w:hAnsi="Times New Roman" w:cs="Times New Roman"/>
              </w:rPr>
              <w:t xml:space="preserve">культуры, кукуруза </w:t>
            </w:r>
            <w:r w:rsidR="006F614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33DAD" w:rsidRPr="00A33DAD" w:rsidTr="009F403E">
        <w:trPr>
          <w:trHeight w:val="84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F04DE0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4E08B7" w:rsidP="009611C6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Сельскохозяйственный кооператив</w:t>
            </w:r>
            <w:r w:rsidR="009611C6" w:rsidRPr="00A33DAD">
              <w:rPr>
                <w:rFonts w:ascii="Times New Roman" w:hAnsi="Times New Roman" w:cs="Times New Roman"/>
              </w:rPr>
              <w:t xml:space="preserve"> "Таза Жан Агро" </w:t>
            </w:r>
            <w:proofErr w:type="spellStart"/>
            <w:r w:rsidR="009611C6" w:rsidRPr="00A33DAD">
              <w:rPr>
                <w:rFonts w:ascii="Times New Roman" w:hAnsi="Times New Roman" w:cs="Times New Roman"/>
              </w:rPr>
              <w:t>Ысык</w:t>
            </w:r>
            <w:proofErr w:type="spellEnd"/>
            <w:r w:rsidR="009611C6" w:rsidRPr="00A33DAD">
              <w:rPr>
                <w:rFonts w:ascii="Times New Roman" w:hAnsi="Times New Roman" w:cs="Times New Roman"/>
              </w:rPr>
              <w:t>-Атинский район</w:t>
            </w:r>
          </w:p>
          <w:p w:rsidR="009611C6" w:rsidRPr="00A33DAD" w:rsidRDefault="009611C6" w:rsidP="009611C6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Зерновые колосовые </w:t>
            </w:r>
            <w:r w:rsidR="006F6147">
              <w:rPr>
                <w:rFonts w:ascii="Times New Roman" w:hAnsi="Times New Roman" w:cs="Times New Roman"/>
              </w:rPr>
              <w:t xml:space="preserve">и </w:t>
            </w:r>
            <w:r w:rsidR="006F6147" w:rsidRPr="00A33DAD">
              <w:rPr>
                <w:rFonts w:ascii="Times New Roman" w:hAnsi="Times New Roman" w:cs="Times New Roman"/>
              </w:rPr>
              <w:t xml:space="preserve">бобовые </w:t>
            </w:r>
            <w:r w:rsidRPr="00A33DAD">
              <w:rPr>
                <w:rFonts w:ascii="Times New Roman" w:hAnsi="Times New Roman" w:cs="Times New Roman"/>
              </w:rPr>
              <w:t>культуры, кукуруз</w:t>
            </w:r>
            <w:r w:rsidR="006F6147">
              <w:rPr>
                <w:rFonts w:ascii="Times New Roman" w:hAnsi="Times New Roman" w:cs="Times New Roman"/>
              </w:rPr>
              <w:t>а</w:t>
            </w:r>
          </w:p>
        </w:tc>
      </w:tr>
      <w:tr w:rsidR="005E7CA8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CA8" w:rsidRPr="00A33DAD" w:rsidRDefault="00AC2E12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CA8" w:rsidRPr="00153829" w:rsidRDefault="005E7CA8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 xml:space="preserve">Сельскохозяйственный кооператив "Открытое акционерное общество МИС", </w:t>
            </w:r>
            <w:proofErr w:type="spellStart"/>
            <w:r w:rsidRPr="00153829">
              <w:rPr>
                <w:rFonts w:ascii="Times New Roman" w:hAnsi="Times New Roman" w:cs="Times New Roman"/>
              </w:rPr>
              <w:t>Ысык</w:t>
            </w:r>
            <w:proofErr w:type="spellEnd"/>
            <w:r w:rsidRPr="00153829">
              <w:rPr>
                <w:rFonts w:ascii="Times New Roman" w:hAnsi="Times New Roman" w:cs="Times New Roman"/>
              </w:rPr>
              <w:t>-Атинский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CA8" w:rsidRPr="00153829" w:rsidRDefault="005E7CA8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Зерновые колосовые культуры, кукуруза</w:t>
            </w:r>
          </w:p>
        </w:tc>
      </w:tr>
      <w:tr w:rsidR="00A33DAD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3DAD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Семеноводческие хозяйства первой группы, наделенные правом производства и реализации семян элиты и первой репродукции</w:t>
            </w:r>
          </w:p>
        </w:tc>
      </w:tr>
      <w:tr w:rsidR="00A33DAD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3DAD">
              <w:rPr>
                <w:rFonts w:ascii="Times New Roman" w:hAnsi="Times New Roman" w:cs="Times New Roman"/>
                <w:b/>
                <w:bCs/>
              </w:rPr>
              <w:t>Иссык-Кульская область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AC2E12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Семеноводческий сельскохозяйственный кооператив "Заря", Ак-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Суйский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Зерновые, зернобобовые и масличные культуры, картофель, эспарцет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F04DE0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lastRenderedPageBreak/>
              <w:t>1</w:t>
            </w:r>
            <w:r w:rsidR="00AC2E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производственный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Элдияр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Тюпский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эспарцет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F04DE0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1</w:t>
            </w:r>
            <w:r w:rsidR="00AC2E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4E08B7" w:rsidP="009611C6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Сельскохозяйственный кооператив</w:t>
            </w:r>
            <w:r w:rsidR="009611C6" w:rsidRPr="00A33DAD">
              <w:rPr>
                <w:rFonts w:ascii="Times New Roman" w:hAnsi="Times New Roman" w:cs="Times New Roman"/>
              </w:rPr>
              <w:t xml:space="preserve"> "НАРСУ"</w:t>
            </w:r>
            <w:r w:rsidR="00E36A69" w:rsidRPr="00A33DAD">
              <w:rPr>
                <w:rFonts w:ascii="Times New Roman" w:hAnsi="Times New Roman" w:cs="Times New Roman"/>
              </w:rPr>
              <w:t>,</w:t>
            </w:r>
            <w:r w:rsidR="009611C6"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611C6" w:rsidRPr="00A33DAD">
              <w:rPr>
                <w:rFonts w:ascii="Times New Roman" w:hAnsi="Times New Roman" w:cs="Times New Roman"/>
              </w:rPr>
              <w:t>Тонский</w:t>
            </w:r>
            <w:proofErr w:type="spellEnd"/>
            <w:r w:rsidR="009611C6"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4E08B7" w:rsidRDefault="009611C6" w:rsidP="009611C6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A33DAD">
              <w:rPr>
                <w:rFonts w:ascii="Times New Roman" w:hAnsi="Times New Roman" w:cs="Times New Roman"/>
              </w:rPr>
              <w:t>Плодово-</w:t>
            </w:r>
            <w:r w:rsidR="004E08B7" w:rsidRPr="00A33DAD">
              <w:rPr>
                <w:rFonts w:ascii="Times New Roman" w:hAnsi="Times New Roman" w:cs="Times New Roman"/>
              </w:rPr>
              <w:t>ягодные</w:t>
            </w:r>
            <w:r w:rsidRPr="00A33DAD">
              <w:rPr>
                <w:rFonts w:ascii="Times New Roman" w:hAnsi="Times New Roman" w:cs="Times New Roman"/>
              </w:rPr>
              <w:t xml:space="preserve"> культур</w:t>
            </w:r>
            <w:r w:rsidR="004E08B7">
              <w:rPr>
                <w:rFonts w:ascii="Times New Roman" w:hAnsi="Times New Roman" w:cs="Times New Roman"/>
                <w:lang w:val="ky-KG"/>
              </w:rPr>
              <w:t>ы</w:t>
            </w:r>
          </w:p>
        </w:tc>
      </w:tr>
      <w:tr w:rsidR="00A33DAD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F669C6">
            <w:pPr>
              <w:pStyle w:val="1"/>
              <w:rPr>
                <w:shd w:val="clear" w:color="auto" w:fill="auto"/>
              </w:rPr>
            </w:pPr>
            <w:r w:rsidRPr="00A33DAD">
              <w:rPr>
                <w:shd w:val="clear" w:color="auto" w:fill="auto"/>
              </w:rPr>
              <w:t>Ошская область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F04DE0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1</w:t>
            </w:r>
            <w:r w:rsidR="00AC2E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Семеноводческий кооператив "Ак-Алтын", 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Суйский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Хлопчатник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F04DE0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1</w:t>
            </w:r>
            <w:r w:rsidR="00AC2E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33DAD">
              <w:rPr>
                <w:rFonts w:ascii="Times New Roman" w:hAnsi="Times New Roman" w:cs="Times New Roman"/>
              </w:rPr>
              <w:t>Ноокатский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кооператив производителей картофеля "НУКОК",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Ноокатский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Картофель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F04DE0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1</w:t>
            </w:r>
            <w:r w:rsidR="00AC2E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Научно-производственный 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Тамеки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Узгенский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табак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F04DE0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1</w:t>
            </w:r>
            <w:r w:rsidR="00AC2E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Оомат</w:t>
            </w:r>
            <w:proofErr w:type="spellEnd"/>
            <w:r w:rsidRPr="00A33DAD">
              <w:rPr>
                <w:rFonts w:ascii="Times New Roman" w:hAnsi="Times New Roman" w:cs="Times New Roman"/>
              </w:rPr>
              <w:t>-Агро", 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Суйский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хлопчатник</w:t>
            </w:r>
          </w:p>
        </w:tc>
      </w:tr>
      <w:tr w:rsidR="00A33DAD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1</w:t>
            </w:r>
            <w:r w:rsidR="00AC2E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340D2E" w:rsidRDefault="009611C6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О</w:t>
            </w:r>
            <w:r w:rsidR="00FA1028">
              <w:rPr>
                <w:rFonts w:ascii="Times New Roman" w:hAnsi="Times New Roman" w:cs="Times New Roman"/>
              </w:rPr>
              <w:t xml:space="preserve">бщество с ограниченной ответственностью </w:t>
            </w:r>
            <w:r w:rsidR="00A33DAD" w:rsidRPr="00A33DAD">
              <w:rPr>
                <w:rFonts w:ascii="Times New Roman" w:hAnsi="Times New Roman" w:cs="Times New Roman"/>
              </w:rPr>
              <w:t>"</w:t>
            </w:r>
            <w:r w:rsidRPr="00A33DAD">
              <w:rPr>
                <w:rFonts w:ascii="Times New Roman" w:hAnsi="Times New Roman" w:cs="Times New Roman"/>
              </w:rPr>
              <w:t xml:space="preserve">Чон-Алай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экопродукт</w:t>
            </w:r>
            <w:proofErr w:type="spellEnd"/>
            <w:r w:rsidR="00A33DAD" w:rsidRPr="00A33DAD">
              <w:rPr>
                <w:rFonts w:ascii="Times New Roman" w:hAnsi="Times New Roman" w:cs="Times New Roman"/>
              </w:rPr>
              <w:t>"</w:t>
            </w:r>
            <w:r w:rsidRPr="00A33DAD">
              <w:rPr>
                <w:rFonts w:ascii="Times New Roman" w:hAnsi="Times New Roman" w:cs="Times New Roman"/>
              </w:rPr>
              <w:t>, Чон-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Алайский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340D2E" w:rsidRDefault="009611C6" w:rsidP="00340D2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Картофель</w:t>
            </w:r>
          </w:p>
        </w:tc>
      </w:tr>
      <w:tr w:rsidR="005E1018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18" w:rsidRPr="00A33DAD" w:rsidRDefault="009042C7" w:rsidP="009611C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18" w:rsidRDefault="005E1018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 xml:space="preserve">Сельскохозяйственный кооператив "Агро-Дан", </w:t>
            </w:r>
          </w:p>
          <w:p w:rsidR="005E1018" w:rsidRPr="005E1018" w:rsidRDefault="005E1018" w:rsidP="009611C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>Кара-</w:t>
            </w:r>
            <w:proofErr w:type="spellStart"/>
            <w:r w:rsidRPr="005E1018">
              <w:rPr>
                <w:rFonts w:ascii="Times New Roman" w:hAnsi="Times New Roman" w:cs="Times New Roman"/>
              </w:rPr>
              <w:t>Суйский</w:t>
            </w:r>
            <w:proofErr w:type="spellEnd"/>
            <w:r w:rsidRPr="005E1018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18" w:rsidRPr="005E1018" w:rsidRDefault="005E1018" w:rsidP="00340D2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A33DAD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1C6" w:rsidRPr="00A33DAD" w:rsidRDefault="009611C6" w:rsidP="00F669C6">
            <w:pPr>
              <w:pStyle w:val="1"/>
              <w:rPr>
                <w:shd w:val="clear" w:color="auto" w:fill="auto"/>
              </w:rPr>
            </w:pPr>
            <w:r w:rsidRPr="00A33DAD">
              <w:rPr>
                <w:shd w:val="clear" w:color="auto" w:fill="auto"/>
              </w:rPr>
              <w:t>Чуйская область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Объединенное крестьянское хозяйство "Заветы Ильича", Московский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и овощные культуры, люцерна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Сельскохозяйственный кооператив "КОСС",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Сокулукский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культуры, кукуруза, люцерна, овощи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Союз крестьянских хозяйств "Рассвет",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Сокулукский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A33DAD">
              <w:rPr>
                <w:rFonts w:ascii="Times New Roman" w:hAnsi="Times New Roman" w:cs="Times New Roman"/>
              </w:rPr>
              <w:t>масличные культуры, люцерна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производственный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Жайыл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Жайылский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и масличные культуры, люцерна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Крестьянское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Раимбек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Жайылский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люцерна, масличные культуры, овощи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Общество с ограниченной ответственностью - сельскохозяйственный производственный кооператив агрофирма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Багышан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Жайылский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кооператив "Ала-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Тоо</w:t>
            </w:r>
            <w:proofErr w:type="spellEnd"/>
            <w:r w:rsidRPr="00A33DAD">
              <w:rPr>
                <w:rFonts w:ascii="Times New Roman" w:hAnsi="Times New Roman" w:cs="Times New Roman"/>
              </w:rPr>
              <w:t>", Чуйский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Зерновые колосовые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33DAD">
              <w:rPr>
                <w:rFonts w:ascii="Times New Roman" w:hAnsi="Times New Roman" w:cs="Times New Roman"/>
              </w:rPr>
              <w:t>масличные культуры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Адыгине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Аламудунский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Овощные, масличные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A33DAD">
              <w:rPr>
                <w:rFonts w:ascii="Times New Roman" w:hAnsi="Times New Roman" w:cs="Times New Roman"/>
              </w:rPr>
              <w:t xml:space="preserve"> зерновые колосовые культуры, эспарцет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Крестьянское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Жума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Аламудунский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Семеноводческое хозяйство "Кызыл-Октябрь",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Кеминский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эспарцет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5E1018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 xml:space="preserve">Сельскохозяйственный кооператив "Ветка", </w:t>
            </w:r>
            <w:proofErr w:type="spellStart"/>
            <w:r w:rsidRPr="005E1018">
              <w:rPr>
                <w:rFonts w:ascii="Times New Roman" w:hAnsi="Times New Roman" w:cs="Times New Roman"/>
              </w:rPr>
              <w:t>Аламудунский</w:t>
            </w:r>
            <w:proofErr w:type="spellEnd"/>
            <w:r w:rsidRPr="005E1018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5E1018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>Зерновые колосовые культуры, люцерна, гибридная кукуруза</w:t>
            </w:r>
          </w:p>
        </w:tc>
      </w:tr>
      <w:tr w:rsidR="009042C7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3DAD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Семеноводческие хозяйства второй группы, наделенные правом производства и реализации семян первой и второй репродукции</w:t>
            </w:r>
          </w:p>
        </w:tc>
      </w:tr>
      <w:tr w:rsidR="009042C7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72D05">
              <w:rPr>
                <w:rFonts w:ascii="Times New Roman" w:hAnsi="Times New Roman" w:cs="Times New Roman"/>
                <w:b/>
                <w:bCs/>
              </w:rPr>
              <w:t>Баткенская</w:t>
            </w:r>
            <w:proofErr w:type="spellEnd"/>
            <w:r w:rsidRPr="00F72D05">
              <w:rPr>
                <w:rFonts w:ascii="Times New Roman" w:hAnsi="Times New Roman" w:cs="Times New Roman"/>
                <w:b/>
                <w:bCs/>
              </w:rPr>
              <w:t xml:space="preserve"> область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C2E12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E1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Экспериментальная семеноводческая станция "Кара-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Добо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Кадамжайский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Зерновые колосовые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33DAD">
              <w:rPr>
                <w:rFonts w:ascii="Times New Roman" w:hAnsi="Times New Roman" w:cs="Times New Roman"/>
              </w:rPr>
              <w:t>плодово-ягодные культуры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C2E12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E1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Семенная станция "Элита",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Кадамжайский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рис, овощи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C2E12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E1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"Ак-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Девизира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Кадамжайский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рис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C2E12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2E1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Сельскохозяйственный кооператив "Артур",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Лейлекский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C2E12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4E08B7" w:rsidP="009042C7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Сельскохозяйственный кооператив</w:t>
            </w:r>
            <w:r w:rsidR="009042C7" w:rsidRPr="00A33DA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="009042C7" w:rsidRPr="00A33DAD">
              <w:rPr>
                <w:rFonts w:ascii="Times New Roman" w:hAnsi="Times New Roman" w:cs="Times New Roman"/>
              </w:rPr>
              <w:t>Бий</w:t>
            </w:r>
            <w:proofErr w:type="spellEnd"/>
            <w:r w:rsidR="009042C7" w:rsidRPr="00A33DAD">
              <w:rPr>
                <w:rFonts w:ascii="Times New Roman" w:hAnsi="Times New Roman" w:cs="Times New Roman"/>
              </w:rPr>
              <w:t>-Кок"</w:t>
            </w:r>
            <w:r w:rsidR="009042C7">
              <w:rPr>
                <w:rFonts w:ascii="Times New Roman" w:hAnsi="Times New Roman" w:cs="Times New Roman"/>
              </w:rPr>
              <w:t>,</w:t>
            </w:r>
            <w:r w:rsidR="009042C7"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042C7" w:rsidRPr="00A33DAD">
              <w:rPr>
                <w:rFonts w:ascii="Times New Roman" w:hAnsi="Times New Roman" w:cs="Times New Roman"/>
              </w:rPr>
              <w:t>Кадамжайский</w:t>
            </w:r>
            <w:proofErr w:type="spellEnd"/>
            <w:r w:rsidR="009042C7"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340D2E" w:rsidRDefault="009042C7" w:rsidP="009042C7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Картофель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C2E12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4E08B7" w:rsidP="009042C7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Сельскохозяйственный</w:t>
            </w:r>
            <w:r>
              <w:rPr>
                <w:rFonts w:ascii="Times New Roman" w:hAnsi="Times New Roman" w:cs="Times New Roman"/>
              </w:rPr>
              <w:t xml:space="preserve"> семеноводческий производственный</w:t>
            </w:r>
            <w:r w:rsidRPr="00153829">
              <w:rPr>
                <w:rFonts w:ascii="Times New Roman" w:hAnsi="Times New Roman" w:cs="Times New Roman"/>
              </w:rPr>
              <w:t xml:space="preserve"> кооператив</w:t>
            </w:r>
            <w:r w:rsidR="009042C7" w:rsidRPr="00A33DAD">
              <w:rPr>
                <w:rFonts w:ascii="Times New Roman" w:hAnsi="Times New Roman" w:cs="Times New Roman"/>
              </w:rPr>
              <w:t xml:space="preserve"> "Кызыл-Дан"</w:t>
            </w:r>
            <w:r w:rsidR="009042C7">
              <w:rPr>
                <w:rFonts w:ascii="Times New Roman" w:hAnsi="Times New Roman" w:cs="Times New Roman"/>
              </w:rPr>
              <w:t>,</w:t>
            </w:r>
            <w:r w:rsidR="009042C7"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042C7" w:rsidRPr="00A33DAD">
              <w:rPr>
                <w:rFonts w:ascii="Times New Roman" w:hAnsi="Times New Roman" w:cs="Times New Roman"/>
              </w:rPr>
              <w:t>Баткенский</w:t>
            </w:r>
            <w:proofErr w:type="spellEnd"/>
            <w:r w:rsidR="009042C7" w:rsidRPr="00A33DAD">
              <w:rPr>
                <w:rFonts w:ascii="Times New Roman" w:hAnsi="Times New Roman" w:cs="Times New Roman"/>
              </w:rPr>
              <w:t xml:space="preserve"> район</w:t>
            </w:r>
          </w:p>
          <w:p w:rsidR="009042C7" w:rsidRPr="00A33DAD" w:rsidRDefault="009042C7" w:rsidP="009042C7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 и мн</w:t>
            </w:r>
            <w:r>
              <w:rPr>
                <w:rFonts w:ascii="Times New Roman" w:hAnsi="Times New Roman" w:cs="Times New Roman"/>
              </w:rPr>
              <w:t>оголетние</w:t>
            </w:r>
            <w:r w:rsidRPr="00A33DAD">
              <w:rPr>
                <w:rFonts w:ascii="Times New Roman" w:hAnsi="Times New Roman" w:cs="Times New Roman"/>
              </w:rPr>
              <w:t xml:space="preserve"> травы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C2E12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5E1018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E1018">
              <w:rPr>
                <w:rFonts w:ascii="Times New Roman" w:hAnsi="Times New Roman" w:cs="Times New Roman"/>
                <w:color w:val="000000" w:themeColor="text1"/>
              </w:rPr>
              <w:t>Семеноводческое хозяйство "Кыргызстан"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5E101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E1018">
              <w:rPr>
                <w:rFonts w:ascii="Times New Roman" w:hAnsi="Times New Roman" w:cs="Times New Roman"/>
                <w:color w:val="000000" w:themeColor="text1"/>
              </w:rPr>
              <w:t>Кадамжайск</w:t>
            </w:r>
            <w:r>
              <w:rPr>
                <w:rFonts w:ascii="Times New Roman" w:hAnsi="Times New Roman" w:cs="Times New Roman"/>
                <w:color w:val="000000" w:themeColor="text1"/>
              </w:rPr>
              <w:t>ий</w:t>
            </w:r>
            <w:proofErr w:type="spellEnd"/>
            <w:r w:rsidRPr="005E1018">
              <w:rPr>
                <w:rFonts w:ascii="Times New Roman" w:hAnsi="Times New Roman" w:cs="Times New Roman"/>
                <w:color w:val="000000" w:themeColor="text1"/>
              </w:rPr>
              <w:t xml:space="preserve"> района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5E1018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1018">
              <w:rPr>
                <w:rFonts w:ascii="Times New Roman" w:hAnsi="Times New Roman" w:cs="Times New Roman"/>
                <w:color w:val="000000" w:themeColor="text1"/>
              </w:rPr>
              <w:t>Зерновые колосовые культуры</w:t>
            </w:r>
          </w:p>
        </w:tc>
      </w:tr>
      <w:tr w:rsidR="009042C7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pStyle w:val="1"/>
              <w:rPr>
                <w:shd w:val="clear" w:color="auto" w:fill="auto"/>
              </w:rPr>
            </w:pPr>
            <w:r w:rsidRPr="00A33DAD">
              <w:rPr>
                <w:shd w:val="clear" w:color="auto" w:fill="auto"/>
              </w:rPr>
              <w:t>Джалал-</w:t>
            </w:r>
            <w:proofErr w:type="spellStart"/>
            <w:r w:rsidRPr="00A33DAD">
              <w:rPr>
                <w:shd w:val="clear" w:color="auto" w:fill="auto"/>
              </w:rPr>
              <w:t>Абадская</w:t>
            </w:r>
            <w:proofErr w:type="spellEnd"/>
            <w:r w:rsidRPr="00A33DAD">
              <w:rPr>
                <w:shd w:val="clear" w:color="auto" w:fill="auto"/>
              </w:rPr>
              <w:t xml:space="preserve"> область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Кенч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Ноокенский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CD4" w:rsidRDefault="00373CD4" w:rsidP="009042C7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042C7" w:rsidRPr="00A33DAD">
              <w:rPr>
                <w:rFonts w:ascii="Times New Roman" w:hAnsi="Times New Roman" w:cs="Times New Roman"/>
              </w:rPr>
              <w:t xml:space="preserve">ельскохозяйственный производственный кооператив </w:t>
            </w:r>
          </w:p>
          <w:p w:rsidR="009042C7" w:rsidRPr="00A33DAD" w:rsidRDefault="009042C7" w:rsidP="00373CD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"10 лет Кыргызстану", Ала-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Букинский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Семеноводческий 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Ырысбек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-ЖМРМ",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Аксыйский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Хлопчатник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коопе</w:t>
            </w:r>
            <w:r>
              <w:rPr>
                <w:rFonts w:ascii="Times New Roman" w:hAnsi="Times New Roman" w:cs="Times New Roman"/>
              </w:rPr>
              <w:t>ра</w:t>
            </w:r>
            <w:r w:rsidRPr="00A33DAD">
              <w:rPr>
                <w:rFonts w:ascii="Times New Roman" w:hAnsi="Times New Roman" w:cs="Times New Roman"/>
              </w:rPr>
              <w:t xml:space="preserve">тив "ННН-3", </w:t>
            </w:r>
          </w:p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Базар-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Коргонский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Крестьянское хозяйство "Ак-Алтын",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Ноокенский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Хлопчатник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373CD4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bookmarkStart w:id="0" w:name="_GoBack"/>
            <w:bookmarkEnd w:id="0"/>
            <w:r w:rsidR="009042C7" w:rsidRPr="00A33DAD">
              <w:rPr>
                <w:rFonts w:ascii="Times New Roman" w:hAnsi="Times New Roman" w:cs="Times New Roman"/>
              </w:rPr>
              <w:t>ельскохозяйственный производственный кооператив "</w:t>
            </w:r>
            <w:proofErr w:type="spellStart"/>
            <w:r w:rsidR="009042C7" w:rsidRPr="00A33DAD">
              <w:rPr>
                <w:rFonts w:ascii="Times New Roman" w:hAnsi="Times New Roman" w:cs="Times New Roman"/>
              </w:rPr>
              <w:t>Абдыкерим</w:t>
            </w:r>
            <w:proofErr w:type="spellEnd"/>
            <w:r w:rsidR="009042C7" w:rsidRPr="00A33DAD">
              <w:rPr>
                <w:rFonts w:ascii="Times New Roman" w:hAnsi="Times New Roman" w:cs="Times New Roman"/>
              </w:rPr>
              <w:t xml:space="preserve">-Агроном", </w:t>
            </w:r>
            <w:proofErr w:type="spellStart"/>
            <w:r w:rsidR="009042C7" w:rsidRPr="00A33DAD">
              <w:rPr>
                <w:rFonts w:ascii="Times New Roman" w:hAnsi="Times New Roman" w:cs="Times New Roman"/>
              </w:rPr>
              <w:t>Ноокенский</w:t>
            </w:r>
            <w:proofErr w:type="spellEnd"/>
            <w:r w:rsidR="009042C7"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хлопчатник, овощи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Семеноводческий 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Бирдик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Сузакский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хлопчатник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Атай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Тогуз-Тороуский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Сельскохозяйственный семеноводческий кооператив "Мур-Ашим",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Ноокенский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Хлопчатник</w:t>
            </w:r>
          </w:p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Семеноводческий 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Нагдай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Ноокенский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хлопчатник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крестьянское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Шерикмамат</w:t>
            </w:r>
            <w:proofErr w:type="spellEnd"/>
            <w:r w:rsidRPr="00A33DAD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Сузакский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</w:t>
            </w:r>
            <w:r w:rsidR="009F403E">
              <w:rPr>
                <w:rFonts w:ascii="Times New Roman" w:hAnsi="Times New Roman" w:cs="Times New Roman"/>
              </w:rPr>
              <w:t>оммерческий кооператив</w:t>
            </w:r>
            <w:r w:rsidRPr="00A33DA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Камилжан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Ажы</w:t>
            </w:r>
            <w:proofErr w:type="spellEnd"/>
            <w:r w:rsidRPr="00A33DAD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Ноокенский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340D2E" w:rsidRDefault="009042C7" w:rsidP="009042C7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Хлопчатник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5E1018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 xml:space="preserve">Крестьянское хозяйство "Таза-Дан", </w:t>
            </w:r>
            <w:proofErr w:type="spellStart"/>
            <w:r w:rsidRPr="005E1018">
              <w:rPr>
                <w:rFonts w:ascii="Times New Roman" w:hAnsi="Times New Roman" w:cs="Times New Roman"/>
              </w:rPr>
              <w:t>Сузакский</w:t>
            </w:r>
            <w:proofErr w:type="spellEnd"/>
            <w:r w:rsidRPr="005E1018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5E1018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042C7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pStyle w:val="1"/>
              <w:rPr>
                <w:shd w:val="clear" w:color="auto" w:fill="auto"/>
              </w:rPr>
            </w:pPr>
            <w:r w:rsidRPr="00A33DAD">
              <w:rPr>
                <w:shd w:val="clear" w:color="auto" w:fill="auto"/>
              </w:rPr>
              <w:t>Иссык-Кульская область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Крестьянское хозяйство "Дархан-Баба-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Дыйкан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Джети</w:t>
            </w:r>
            <w:proofErr w:type="spellEnd"/>
            <w:r w:rsidRPr="00A33DAD">
              <w:rPr>
                <w:rFonts w:ascii="Times New Roman" w:hAnsi="Times New Roman" w:cs="Times New Roman"/>
              </w:rPr>
              <w:t>-Огузский район</w:t>
            </w:r>
          </w:p>
        </w:tc>
        <w:tc>
          <w:tcPr>
            <w:tcW w:w="142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 и многолетние травы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Семеноводческое крестьянское хозяйство "Борис",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Джети</w:t>
            </w:r>
            <w:proofErr w:type="spellEnd"/>
            <w:r w:rsidRPr="00A33DAD">
              <w:rPr>
                <w:rFonts w:ascii="Times New Roman" w:hAnsi="Times New Roman" w:cs="Times New Roman"/>
              </w:rPr>
              <w:t>-Огузский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Картофель, овощные культуры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крестьянское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Макин</w:t>
            </w:r>
            <w:proofErr w:type="spellEnd"/>
            <w:r w:rsidRPr="00A33DAD">
              <w:rPr>
                <w:rFonts w:ascii="Times New Roman" w:hAnsi="Times New Roman" w:cs="Times New Roman"/>
              </w:rPr>
              <w:t>", Джеты-Огузский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эспарцет, картофель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Сельскохозяйственный семеноводческий производственный кооператив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им.Багренцева</w:t>
            </w:r>
            <w:proofErr w:type="spellEnd"/>
            <w:r w:rsidRPr="00A33DAD">
              <w:rPr>
                <w:rFonts w:ascii="Times New Roman" w:hAnsi="Times New Roman" w:cs="Times New Roman"/>
              </w:rPr>
              <w:t>, Иссык-Кульский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 и многолетние травы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Семеноводческий сельскохозяйственный сервисный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Мукай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Тонский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культуры, многолетние травы и картофель</w:t>
            </w:r>
          </w:p>
        </w:tc>
      </w:tr>
      <w:tr w:rsidR="009042C7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Крестьянское семеноводческое хозяйство "Бобок",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Тюпский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2C7" w:rsidRPr="00A33DAD" w:rsidRDefault="009042C7" w:rsidP="009042C7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Крестьянское семеноводческое хозяйство "Победитель",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Тюпский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Крестьянское семеноводческое хозяйство "Чон-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Айбаш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Тюпский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F403E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340D2E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40D2E">
              <w:rPr>
                <w:rFonts w:ascii="Times New Roman" w:hAnsi="Times New Roman" w:cs="Times New Roman"/>
                <w:b/>
              </w:rPr>
              <w:t>Нарынская</w:t>
            </w:r>
            <w:proofErr w:type="spellEnd"/>
            <w:r w:rsidRPr="00340D2E">
              <w:rPr>
                <w:rFonts w:ascii="Times New Roman" w:hAnsi="Times New Roman" w:cs="Times New Roman"/>
                <w:b/>
              </w:rPr>
              <w:t xml:space="preserve"> область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Жакаш</w:t>
            </w:r>
            <w:proofErr w:type="spellEnd"/>
            <w:r w:rsidRPr="00A33DAD">
              <w:rPr>
                <w:rFonts w:ascii="Times New Roman" w:hAnsi="Times New Roman" w:cs="Times New Roman"/>
              </w:rPr>
              <w:t>", Ак-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Талинский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Чоногор</w:t>
            </w:r>
            <w:proofErr w:type="spellEnd"/>
            <w:r w:rsidRPr="00A33DAD">
              <w:rPr>
                <w:rFonts w:ascii="Times New Roman" w:hAnsi="Times New Roman" w:cs="Times New Roman"/>
              </w:rPr>
              <w:t>", Ак-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Талинского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эспарцет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крестьянское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Чолок-Туума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Ат-Башинский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Улгу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Нарынский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Семеноводческое хозяйство "Абышка",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Нарынский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Тендик-Элдик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Кочкорский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Тамчысуу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Кочкорский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Бакыт-Дос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Джумгальский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эспарцет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Крестьянское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Чынар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Джумгальский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Се</w:t>
            </w:r>
            <w:r>
              <w:rPr>
                <w:rFonts w:ascii="Times New Roman" w:hAnsi="Times New Roman" w:cs="Times New Roman"/>
              </w:rPr>
              <w:t>меноводчески</w:t>
            </w:r>
            <w:r w:rsidRPr="00153829">
              <w:rPr>
                <w:rFonts w:ascii="Times New Roman" w:hAnsi="Times New Roman" w:cs="Times New Roman"/>
              </w:rPr>
              <w:t>й кооператив</w:t>
            </w:r>
            <w:r w:rsidRPr="00A33DAD">
              <w:rPr>
                <w:rFonts w:ascii="Times New Roman" w:hAnsi="Times New Roman" w:cs="Times New Roman"/>
              </w:rPr>
              <w:t xml:space="preserve"> "Чон-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Булак</w:t>
            </w:r>
            <w:proofErr w:type="spellEnd"/>
            <w:r w:rsidRPr="00A33DAD">
              <w:rPr>
                <w:rFonts w:ascii="Times New Roman" w:hAnsi="Times New Roman" w:cs="Times New Roman"/>
              </w:rPr>
              <w:t>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Кытай</w:t>
            </w:r>
            <w:proofErr w:type="spellEnd"/>
            <w:r w:rsidRPr="00A33DAD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Кочкорский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 и эспарцет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Се</w:t>
            </w:r>
            <w:r>
              <w:rPr>
                <w:rFonts w:ascii="Times New Roman" w:hAnsi="Times New Roman" w:cs="Times New Roman"/>
              </w:rPr>
              <w:t>меноводчески</w:t>
            </w:r>
            <w:r w:rsidRPr="00153829">
              <w:rPr>
                <w:rFonts w:ascii="Times New Roman" w:hAnsi="Times New Roman" w:cs="Times New Roman"/>
              </w:rPr>
              <w:t xml:space="preserve">й </w:t>
            </w:r>
            <w:r>
              <w:rPr>
                <w:rFonts w:ascii="Times New Roman" w:hAnsi="Times New Roman" w:cs="Times New Roman"/>
              </w:rPr>
              <w:t xml:space="preserve">коммерческий </w:t>
            </w:r>
            <w:r w:rsidRPr="00153829">
              <w:rPr>
                <w:rFonts w:ascii="Times New Roman" w:hAnsi="Times New Roman" w:cs="Times New Roman"/>
              </w:rPr>
              <w:t>кооператив</w:t>
            </w:r>
            <w:r w:rsidRPr="00A33DA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Акин</w:t>
            </w:r>
            <w:proofErr w:type="spellEnd"/>
            <w:r w:rsidRPr="00A33DAD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Нарынский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 и мн</w:t>
            </w:r>
            <w:r>
              <w:rPr>
                <w:rFonts w:ascii="Times New Roman" w:hAnsi="Times New Roman" w:cs="Times New Roman"/>
              </w:rPr>
              <w:t>оголетние</w:t>
            </w:r>
            <w:r w:rsidRPr="00A33DAD">
              <w:rPr>
                <w:rFonts w:ascii="Times New Roman" w:hAnsi="Times New Roman" w:cs="Times New Roman"/>
              </w:rPr>
              <w:t xml:space="preserve"> травы 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5E1018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 xml:space="preserve">Семеноводческое хозяйство "Кален", </w:t>
            </w:r>
            <w:proofErr w:type="spellStart"/>
            <w:r w:rsidRPr="005E1018">
              <w:rPr>
                <w:rFonts w:ascii="Times New Roman" w:hAnsi="Times New Roman" w:cs="Times New Roman"/>
              </w:rPr>
              <w:t>Нарынский</w:t>
            </w:r>
            <w:proofErr w:type="spellEnd"/>
            <w:r w:rsidRPr="005E1018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5E1018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>Зерновые колосовые культуры, эспарцет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5E1018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5E1018">
              <w:rPr>
                <w:rFonts w:ascii="Times New Roman" w:hAnsi="Times New Roman" w:cs="Times New Roman"/>
              </w:rPr>
              <w:t>Жийде</w:t>
            </w:r>
            <w:proofErr w:type="spellEnd"/>
            <w:r w:rsidRPr="005E1018">
              <w:rPr>
                <w:rFonts w:ascii="Times New Roman" w:hAnsi="Times New Roman" w:cs="Times New Roman"/>
              </w:rPr>
              <w:t xml:space="preserve">-Бак", </w:t>
            </w:r>
            <w:proofErr w:type="spellStart"/>
            <w:r w:rsidRPr="005E1018">
              <w:rPr>
                <w:rFonts w:ascii="Times New Roman" w:hAnsi="Times New Roman" w:cs="Times New Roman"/>
              </w:rPr>
              <w:t>Нарынский</w:t>
            </w:r>
            <w:proofErr w:type="spellEnd"/>
            <w:r w:rsidRPr="005E1018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5E1018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F403E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pStyle w:val="1"/>
              <w:rPr>
                <w:shd w:val="clear" w:color="auto" w:fill="auto"/>
              </w:rPr>
            </w:pPr>
            <w:r w:rsidRPr="00A33DAD">
              <w:rPr>
                <w:shd w:val="clear" w:color="auto" w:fill="auto"/>
              </w:rPr>
              <w:t>Ошская область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Сельскохозяйственный кооператив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им.Таширова</w:t>
            </w:r>
            <w:proofErr w:type="spellEnd"/>
            <w:r w:rsidRPr="00A33DAD">
              <w:rPr>
                <w:rFonts w:ascii="Times New Roman" w:hAnsi="Times New Roman" w:cs="Times New Roman"/>
              </w:rPr>
              <w:t>, 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Суйский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хлопчатник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Семеноводческая ассоциация "Кара-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Кульжа</w:t>
            </w:r>
            <w:proofErr w:type="spellEnd"/>
            <w:r w:rsidRPr="00A33DAD">
              <w:rPr>
                <w:rFonts w:ascii="Times New Roman" w:hAnsi="Times New Roman" w:cs="Times New Roman"/>
              </w:rPr>
              <w:t>", 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Кульджинский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Семеноводческий сельскохозяйственный производственный кооператив "Кок-Жар",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Ноокатский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Семеноводческое хозяйство им.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Калы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Чаргынова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Узгенский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Семеноводческий кооператив "Бирлик",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Араванский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хлопчатник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оммунальное предприятие</w:t>
            </w:r>
            <w:r w:rsidRPr="00A33DAD">
              <w:rPr>
                <w:rFonts w:ascii="Times New Roman" w:hAnsi="Times New Roman" w:cs="Times New Roman"/>
              </w:rPr>
              <w:t xml:space="preserve"> "Таиров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Гапыр</w:t>
            </w:r>
            <w:proofErr w:type="spellEnd"/>
            <w:r w:rsidRPr="00A33DAD">
              <w:rPr>
                <w:rFonts w:ascii="Times New Roman" w:hAnsi="Times New Roman" w:cs="Times New Roman"/>
              </w:rPr>
              <w:t>-Урон"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Суйский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Зерновые колосовые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33DAD">
              <w:rPr>
                <w:rFonts w:ascii="Times New Roman" w:hAnsi="Times New Roman" w:cs="Times New Roman"/>
              </w:rPr>
              <w:t>маслич</w:t>
            </w:r>
            <w:r>
              <w:rPr>
                <w:rFonts w:ascii="Times New Roman" w:hAnsi="Times New Roman" w:cs="Times New Roman"/>
              </w:rPr>
              <w:t>ные</w:t>
            </w:r>
            <w:r w:rsidRPr="00A33DAD">
              <w:rPr>
                <w:rFonts w:ascii="Times New Roman" w:hAnsi="Times New Roman" w:cs="Times New Roman"/>
              </w:rPr>
              <w:t xml:space="preserve"> культуры,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AD">
              <w:rPr>
                <w:rFonts w:ascii="Times New Roman" w:hAnsi="Times New Roman" w:cs="Times New Roman"/>
              </w:rPr>
              <w:t>кукуруз</w:t>
            </w:r>
            <w:r>
              <w:rPr>
                <w:rFonts w:ascii="Times New Roman" w:hAnsi="Times New Roman" w:cs="Times New Roman"/>
              </w:rPr>
              <w:t>а</w:t>
            </w:r>
            <w:r w:rsidRPr="00A33DA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AD">
              <w:rPr>
                <w:rFonts w:ascii="Times New Roman" w:hAnsi="Times New Roman" w:cs="Times New Roman"/>
              </w:rPr>
              <w:t>хлопчатник, мн</w:t>
            </w:r>
            <w:r>
              <w:rPr>
                <w:rFonts w:ascii="Times New Roman" w:hAnsi="Times New Roman" w:cs="Times New Roman"/>
              </w:rPr>
              <w:t>оголетние</w:t>
            </w:r>
            <w:r w:rsidRPr="00A33DAD">
              <w:rPr>
                <w:rFonts w:ascii="Times New Roman" w:hAnsi="Times New Roman" w:cs="Times New Roman"/>
              </w:rPr>
              <w:t xml:space="preserve"> травы 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рестьянское хозяйство</w:t>
            </w:r>
            <w:r w:rsidRPr="00A33DAD">
              <w:rPr>
                <w:rFonts w:ascii="Times New Roman" w:hAnsi="Times New Roman" w:cs="Times New Roman"/>
              </w:rPr>
              <w:t xml:space="preserve"> "Ак-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Эмгек</w:t>
            </w:r>
            <w:proofErr w:type="spellEnd"/>
            <w:r w:rsidRPr="00A33DAD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Узгенский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 и мн</w:t>
            </w:r>
            <w:r>
              <w:rPr>
                <w:rFonts w:ascii="Times New Roman" w:hAnsi="Times New Roman" w:cs="Times New Roman"/>
              </w:rPr>
              <w:t>оголетние</w:t>
            </w:r>
            <w:r w:rsidRPr="00A33DAD">
              <w:rPr>
                <w:rFonts w:ascii="Times New Roman" w:hAnsi="Times New Roman" w:cs="Times New Roman"/>
              </w:rPr>
              <w:t xml:space="preserve"> травы 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Семеноводческий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Pr="00A33DAD">
              <w:rPr>
                <w:rFonts w:ascii="Times New Roman" w:hAnsi="Times New Roman" w:cs="Times New Roman"/>
              </w:rPr>
              <w:t>ооп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ератив</w:t>
            </w:r>
            <w:r w:rsidRPr="00A33DA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Торогелди</w:t>
            </w:r>
            <w:proofErr w:type="spellEnd"/>
            <w:r w:rsidRPr="00A33DAD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Суйский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340D2E" w:rsidRDefault="009F403E" w:rsidP="009F403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Люцерна</w:t>
            </w:r>
          </w:p>
        </w:tc>
      </w:tr>
      <w:tr w:rsidR="009F403E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pStyle w:val="1"/>
              <w:rPr>
                <w:shd w:val="clear" w:color="auto" w:fill="auto"/>
              </w:rPr>
            </w:pPr>
            <w:proofErr w:type="spellStart"/>
            <w:r w:rsidRPr="00A33DAD">
              <w:rPr>
                <w:shd w:val="clear" w:color="auto" w:fill="auto"/>
              </w:rPr>
              <w:t>Таласская</w:t>
            </w:r>
            <w:proofErr w:type="spellEnd"/>
            <w:r w:rsidRPr="00A33DAD">
              <w:rPr>
                <w:shd w:val="clear" w:color="auto" w:fill="auto"/>
              </w:rPr>
              <w:t xml:space="preserve"> область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Семеноводческое хозяйство "Ак-Дан",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Манасский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Зерновые, зернобобовые и масличные культуры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Мамбетжан-Ата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Манасский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Семеноводческий 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Беш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Кадам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Агросервис",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Манасский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и овощные культуры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Се</w:t>
            </w:r>
            <w:r>
              <w:rPr>
                <w:rFonts w:ascii="Times New Roman" w:hAnsi="Times New Roman" w:cs="Times New Roman"/>
              </w:rPr>
              <w:t>льскохозяйственны</w:t>
            </w:r>
            <w:r w:rsidRPr="00153829">
              <w:rPr>
                <w:rFonts w:ascii="Times New Roman" w:hAnsi="Times New Roman" w:cs="Times New Roman"/>
              </w:rPr>
              <w:t>й кооператив</w:t>
            </w:r>
            <w:r w:rsidRPr="00A33DA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Жетиген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777"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</w:t>
            </w:r>
          </w:p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Бууринский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Зерновые колосовые культуры 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рестьянское хозяйство</w:t>
            </w:r>
            <w:r w:rsidRPr="00A33DA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Аманбай</w:t>
            </w:r>
            <w:proofErr w:type="spellEnd"/>
            <w:r w:rsidRPr="00A33DAD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Кара-</w:t>
            </w:r>
            <w:proofErr w:type="spellStart"/>
            <w:r w:rsidRPr="00A33DAD">
              <w:rPr>
                <w:rFonts w:ascii="Times New Roman" w:hAnsi="Times New Roman" w:cs="Times New Roman"/>
              </w:rPr>
              <w:t>Бууринский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F403E" w:rsidRPr="00A33DAD" w:rsidTr="009F403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pStyle w:val="1"/>
              <w:rPr>
                <w:shd w:val="clear" w:color="auto" w:fill="auto"/>
              </w:rPr>
            </w:pPr>
            <w:r w:rsidRPr="00A33DAD">
              <w:rPr>
                <w:shd w:val="clear" w:color="auto" w:fill="auto"/>
              </w:rPr>
              <w:t>Чуйская область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153829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Семеноводческий производственный кооператив "</w:t>
            </w:r>
            <w:proofErr w:type="spellStart"/>
            <w:r w:rsidRPr="00153829">
              <w:rPr>
                <w:rFonts w:ascii="Times New Roman" w:hAnsi="Times New Roman" w:cs="Times New Roman"/>
              </w:rPr>
              <w:t>Чекир-Суу</w:t>
            </w:r>
            <w:proofErr w:type="spellEnd"/>
            <w:r w:rsidRPr="00153829">
              <w:rPr>
                <w:rFonts w:ascii="Times New Roman" w:hAnsi="Times New Roman" w:cs="Times New Roman"/>
              </w:rPr>
              <w:t>", Московский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153829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3829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Крестьянское хозяйство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им.Энгельса</w:t>
            </w:r>
            <w:proofErr w:type="spellEnd"/>
            <w:r w:rsidRPr="00A33DAD">
              <w:rPr>
                <w:rFonts w:ascii="Times New Roman" w:hAnsi="Times New Roman" w:cs="Times New Roman"/>
              </w:rPr>
              <w:t>, Московский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кооператив "Эмир", Московский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Сельскохозяйственный кооператив "Жаны-Пахта",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Сокулукский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Семеноводческое фермерское хозяйство "Алмаз",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Сокулукский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Агропромтехэнерго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Сокулукский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Сельскохозяйственный кооператив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Жээк</w:t>
            </w:r>
            <w:proofErr w:type="spellEnd"/>
            <w:r w:rsidRPr="00A33DAD">
              <w:rPr>
                <w:rFonts w:ascii="Times New Roman" w:hAnsi="Times New Roman" w:cs="Times New Roman"/>
              </w:rPr>
              <w:t xml:space="preserve">", </w:t>
            </w:r>
            <w:proofErr w:type="spellStart"/>
            <w:r w:rsidRPr="00A33DAD">
              <w:rPr>
                <w:rFonts w:ascii="Times New Roman" w:hAnsi="Times New Roman" w:cs="Times New Roman"/>
              </w:rPr>
              <w:t>Ысык</w:t>
            </w:r>
            <w:proofErr w:type="spellEnd"/>
            <w:r w:rsidRPr="00A33DAD">
              <w:rPr>
                <w:rFonts w:ascii="Times New Roman" w:hAnsi="Times New Roman" w:cs="Times New Roman"/>
              </w:rPr>
              <w:t>-Атинский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A33DAD">
              <w:rPr>
                <w:rFonts w:ascii="Times New Roman" w:hAnsi="Times New Roman" w:cs="Times New Roman"/>
              </w:rPr>
              <w:t xml:space="preserve"> масличные 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Семеноводческое хозяйство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Келечек</w:t>
            </w:r>
            <w:proofErr w:type="spellEnd"/>
            <w:r w:rsidRPr="00A33DAD">
              <w:rPr>
                <w:rFonts w:ascii="Times New Roman" w:hAnsi="Times New Roman" w:cs="Times New Roman"/>
              </w:rPr>
              <w:t>", Панфиловский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культуры, люцерна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бщество с ограниченной ответственностью</w:t>
            </w:r>
            <w:r w:rsidRPr="00A33DAD">
              <w:rPr>
                <w:rFonts w:ascii="Times New Roman" w:hAnsi="Times New Roman" w:cs="Times New Roman"/>
              </w:rPr>
              <w:t xml:space="preserve"> "Кыргыз-Корм"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Московск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ий</w:t>
            </w:r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Кукуруза, подсолнечник, соя и сафлор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рестьянское хозяйство</w:t>
            </w:r>
            <w:r w:rsidRPr="00A33DA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A33DAD">
              <w:rPr>
                <w:rFonts w:ascii="Times New Roman" w:hAnsi="Times New Roman" w:cs="Times New Roman"/>
              </w:rPr>
              <w:t>Ороз</w:t>
            </w:r>
            <w:proofErr w:type="spellEnd"/>
            <w:r w:rsidRPr="00A33DAD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DAD">
              <w:rPr>
                <w:rFonts w:ascii="Times New Roman" w:hAnsi="Times New Roman" w:cs="Times New Roman"/>
              </w:rPr>
              <w:t>Московск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ий</w:t>
            </w:r>
            <w:r w:rsidRPr="00A33DAD">
              <w:rPr>
                <w:rFonts w:ascii="Times New Roman" w:hAnsi="Times New Roman" w:cs="Times New Roman"/>
              </w:rPr>
              <w:t xml:space="preserve"> район</w:t>
            </w:r>
          </w:p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Зерновые колосовые культуры</w:t>
            </w:r>
            <w:r w:rsidR="00A24B60">
              <w:rPr>
                <w:rFonts w:ascii="Times New Roman" w:hAnsi="Times New Roman" w:cs="Times New Roman"/>
              </w:rPr>
              <w:t>, люцерна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rPr>
                <w:rFonts w:ascii="Times New Roman" w:eastAsia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рестьянское хозяйство</w:t>
            </w:r>
            <w:r w:rsidRPr="00A33DAD">
              <w:rPr>
                <w:rFonts w:ascii="Times New Roman" w:hAnsi="Times New Roman" w:cs="Times New Roman"/>
              </w:rPr>
              <w:t xml:space="preserve"> "Мир"</w:t>
            </w:r>
            <w:r>
              <w:rPr>
                <w:rFonts w:ascii="Times New Roman" w:hAnsi="Times New Roman" w:cs="Times New Roman"/>
              </w:rPr>
              <w:t>,</w:t>
            </w:r>
            <w:r w:rsidRPr="00A33DAD">
              <w:rPr>
                <w:rFonts w:ascii="Times New Roman" w:hAnsi="Times New Roman" w:cs="Times New Roman"/>
              </w:rPr>
              <w:t xml:space="preserve"> Панфиловский район</w:t>
            </w:r>
          </w:p>
          <w:p w:rsidR="009F403E" w:rsidRPr="00A33DAD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A33DAD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DAD">
              <w:rPr>
                <w:rFonts w:ascii="Times New Roman" w:hAnsi="Times New Roman" w:cs="Times New Roman"/>
              </w:rPr>
              <w:t xml:space="preserve">Зерновые колосовые </w:t>
            </w:r>
            <w:r w:rsidR="00A24B60">
              <w:rPr>
                <w:rFonts w:ascii="Times New Roman" w:hAnsi="Times New Roman" w:cs="Times New Roman"/>
              </w:rPr>
              <w:t xml:space="preserve">и масличные </w:t>
            </w:r>
            <w:r w:rsidRPr="00A33DAD">
              <w:rPr>
                <w:rFonts w:ascii="Times New Roman" w:hAnsi="Times New Roman" w:cs="Times New Roman"/>
              </w:rPr>
              <w:t>культуры, многолетние травы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5E1018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 xml:space="preserve">Сельскохозяйственный кооператив "Майский", </w:t>
            </w:r>
            <w:proofErr w:type="spellStart"/>
            <w:r w:rsidRPr="005E1018">
              <w:rPr>
                <w:rFonts w:ascii="Times New Roman" w:hAnsi="Times New Roman" w:cs="Times New Roman"/>
              </w:rPr>
              <w:t>Аламудунский</w:t>
            </w:r>
            <w:proofErr w:type="spellEnd"/>
            <w:r w:rsidRPr="005E1018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5E1018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1018">
              <w:rPr>
                <w:rFonts w:ascii="Times New Roman" w:hAnsi="Times New Roman" w:cs="Times New Roman"/>
              </w:rPr>
              <w:t>Зерновые колосовые культуры, люцерна</w:t>
            </w:r>
          </w:p>
        </w:tc>
      </w:tr>
      <w:tr w:rsidR="009F403E" w:rsidRPr="00A33DAD" w:rsidTr="009F403E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5E1018" w:rsidRDefault="009F403E" w:rsidP="009F403E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Крестьянское семеноводческое хозяйство </w:t>
            </w:r>
            <w:r w:rsidRPr="005E1018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 xml:space="preserve">Томат </w:t>
            </w:r>
            <w:r>
              <w:rPr>
                <w:rFonts w:ascii="Times New Roman" w:hAnsi="Times New Roman" w:cs="Times New Roman"/>
                <w:lang w:val="en-US"/>
              </w:rPr>
              <w:t>KG</w:t>
            </w:r>
            <w:r w:rsidRPr="005E1018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 Чуйский район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3E" w:rsidRPr="005E1018" w:rsidRDefault="009F403E" w:rsidP="009F403E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Овощные культуры</w:t>
            </w:r>
          </w:p>
        </w:tc>
      </w:tr>
    </w:tbl>
    <w:p w:rsidR="00250E2D" w:rsidRDefault="00250E2D" w:rsidP="007B1078">
      <w:pPr>
        <w:spacing w:after="0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A0C3E" w:rsidRDefault="00CA0C3E" w:rsidP="007B1078">
      <w:pPr>
        <w:spacing w:after="0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A0C3E" w:rsidRDefault="00CA0C3E" w:rsidP="007B1078">
      <w:pPr>
        <w:spacing w:after="0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A0C3E" w:rsidRDefault="00CA0C3E" w:rsidP="007B1078">
      <w:pPr>
        <w:spacing w:after="0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A0C3E" w:rsidRDefault="00CA0C3E" w:rsidP="007B1078">
      <w:pPr>
        <w:spacing w:after="0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A0C3E" w:rsidRDefault="00CA0C3E" w:rsidP="007B1078">
      <w:pPr>
        <w:spacing w:after="0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A0C3E" w:rsidRDefault="00CA0C3E" w:rsidP="007B1078">
      <w:pPr>
        <w:spacing w:after="0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A0C3E" w:rsidRPr="00A33DAD" w:rsidRDefault="00CA0C3E" w:rsidP="007B1078">
      <w:pPr>
        <w:spacing w:after="0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C2E12" w:rsidRDefault="00CE71C8" w:rsidP="00CE71C8">
      <w:pPr>
        <w:pStyle w:val="a8"/>
        <w:rPr>
          <w:b/>
          <w:bCs/>
          <w:sz w:val="24"/>
          <w:szCs w:val="24"/>
        </w:rPr>
      </w:pPr>
      <w:r w:rsidRPr="00AC2E12">
        <w:rPr>
          <w:b/>
          <w:bCs/>
          <w:sz w:val="24"/>
          <w:szCs w:val="24"/>
        </w:rPr>
        <w:t xml:space="preserve">Государственные сортоиспытательные станции и участки </w:t>
      </w:r>
    </w:p>
    <w:p w:rsidR="00CE71C8" w:rsidRDefault="00CE71C8" w:rsidP="00CE71C8">
      <w:pPr>
        <w:pStyle w:val="a8"/>
        <w:rPr>
          <w:b/>
          <w:bCs/>
          <w:sz w:val="24"/>
          <w:szCs w:val="24"/>
        </w:rPr>
      </w:pPr>
      <w:r w:rsidRPr="00AC2E12">
        <w:rPr>
          <w:b/>
          <w:bCs/>
          <w:sz w:val="24"/>
          <w:szCs w:val="24"/>
        </w:rPr>
        <w:t>на самостоятельном балансе</w:t>
      </w:r>
    </w:p>
    <w:p w:rsidR="00AC2E12" w:rsidRPr="00AC2E12" w:rsidRDefault="00AC2E12" w:rsidP="00CE71C8">
      <w:pPr>
        <w:pStyle w:val="a8"/>
        <w:rPr>
          <w:b/>
          <w:bCs/>
          <w:sz w:val="24"/>
          <w:szCs w:val="24"/>
        </w:rPr>
      </w:pPr>
    </w:p>
    <w:tbl>
      <w:tblPr>
        <w:tblStyle w:val="aa"/>
        <w:tblW w:w="0" w:type="auto"/>
        <w:tblInd w:w="-572" w:type="dxa"/>
        <w:tblLook w:val="04A0" w:firstRow="1" w:lastRow="0" w:firstColumn="1" w:lastColumn="0" w:noHBand="0" w:noVBand="1"/>
      </w:tblPr>
      <w:tblGrid>
        <w:gridCol w:w="832"/>
        <w:gridCol w:w="4271"/>
        <w:gridCol w:w="1843"/>
        <w:gridCol w:w="1663"/>
        <w:gridCol w:w="1308"/>
      </w:tblGrid>
      <w:tr w:rsidR="00A33DAD" w:rsidRPr="00A33DAD" w:rsidTr="00660DC2">
        <w:trPr>
          <w:trHeight w:val="1104"/>
        </w:trPr>
        <w:tc>
          <w:tcPr>
            <w:tcW w:w="832" w:type="dxa"/>
          </w:tcPr>
          <w:p w:rsidR="00CE71C8" w:rsidRPr="00A33DAD" w:rsidRDefault="00CE71C8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№</w:t>
            </w:r>
          </w:p>
        </w:tc>
        <w:tc>
          <w:tcPr>
            <w:tcW w:w="4271" w:type="dxa"/>
          </w:tcPr>
          <w:p w:rsidR="00CE71C8" w:rsidRPr="00A33DAD" w:rsidRDefault="00CE71C8" w:rsidP="00D27EAA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Наименование государственных сортоиспытательных станций и участков</w:t>
            </w:r>
          </w:p>
        </w:tc>
        <w:tc>
          <w:tcPr>
            <w:tcW w:w="1843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Область </w:t>
            </w:r>
          </w:p>
        </w:tc>
        <w:tc>
          <w:tcPr>
            <w:tcW w:w="1663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Район </w:t>
            </w:r>
          </w:p>
        </w:tc>
        <w:tc>
          <w:tcPr>
            <w:tcW w:w="1308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Площадь (га)</w:t>
            </w:r>
          </w:p>
        </w:tc>
      </w:tr>
      <w:tr w:rsidR="00A33DAD" w:rsidRPr="00A33DAD" w:rsidTr="00660DC2">
        <w:tc>
          <w:tcPr>
            <w:tcW w:w="832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4271" w:type="dxa"/>
          </w:tcPr>
          <w:p w:rsidR="00CE71C8" w:rsidRPr="00A33DAD" w:rsidRDefault="00326BF5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Кара-</w:t>
            </w: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Суйский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комплексный государственный сортоиспытательный участок</w:t>
            </w:r>
          </w:p>
        </w:tc>
        <w:tc>
          <w:tcPr>
            <w:tcW w:w="1843" w:type="dxa"/>
          </w:tcPr>
          <w:p w:rsidR="00CE71C8" w:rsidRPr="00A33DAD" w:rsidRDefault="00553FD7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Ошская </w:t>
            </w:r>
          </w:p>
        </w:tc>
        <w:tc>
          <w:tcPr>
            <w:tcW w:w="166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Кара-</w:t>
            </w: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Суйский</w:t>
            </w:r>
            <w:proofErr w:type="spellEnd"/>
          </w:p>
        </w:tc>
        <w:tc>
          <w:tcPr>
            <w:tcW w:w="1308" w:type="dxa"/>
          </w:tcPr>
          <w:p w:rsidR="00CE71C8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74,3</w:t>
            </w:r>
          </w:p>
        </w:tc>
      </w:tr>
      <w:tr w:rsidR="00A33DAD" w:rsidRPr="00A33DAD" w:rsidTr="00660DC2">
        <w:tc>
          <w:tcPr>
            <w:tcW w:w="832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4271" w:type="dxa"/>
          </w:tcPr>
          <w:p w:rsidR="00CE71C8" w:rsidRPr="00A33DAD" w:rsidRDefault="00326BF5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Узгенский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богарный государственный сортоиспытательный участок</w:t>
            </w:r>
          </w:p>
        </w:tc>
        <w:tc>
          <w:tcPr>
            <w:tcW w:w="1843" w:type="dxa"/>
          </w:tcPr>
          <w:p w:rsidR="00CE71C8" w:rsidRPr="00A33DAD" w:rsidRDefault="00553FD7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Ошская</w:t>
            </w:r>
          </w:p>
        </w:tc>
        <w:tc>
          <w:tcPr>
            <w:tcW w:w="166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Кара-</w:t>
            </w: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Суйский</w:t>
            </w:r>
            <w:proofErr w:type="spellEnd"/>
          </w:p>
        </w:tc>
        <w:tc>
          <w:tcPr>
            <w:tcW w:w="1308" w:type="dxa"/>
          </w:tcPr>
          <w:p w:rsidR="00CE71C8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20,0</w:t>
            </w:r>
          </w:p>
        </w:tc>
      </w:tr>
      <w:tr w:rsidR="00A33DAD" w:rsidRPr="00A33DAD" w:rsidTr="00660DC2">
        <w:tc>
          <w:tcPr>
            <w:tcW w:w="832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  <w:tc>
          <w:tcPr>
            <w:tcW w:w="4271" w:type="dxa"/>
          </w:tcPr>
          <w:p w:rsidR="00CE71C8" w:rsidRPr="00A33DAD" w:rsidRDefault="00326BF5" w:rsidP="00326BF5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Узгенская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плодовая государственная сортоиспытательный станция</w:t>
            </w:r>
          </w:p>
        </w:tc>
        <w:tc>
          <w:tcPr>
            <w:tcW w:w="1843" w:type="dxa"/>
          </w:tcPr>
          <w:p w:rsidR="00CE71C8" w:rsidRPr="00A33DAD" w:rsidRDefault="00553FD7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Ошская </w:t>
            </w:r>
          </w:p>
        </w:tc>
        <w:tc>
          <w:tcPr>
            <w:tcW w:w="166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Узгенск</w:t>
            </w:r>
            <w:r w:rsidR="00A33DAD">
              <w:rPr>
                <w:rFonts w:ascii="Times New Roman" w:eastAsiaTheme="minorHAnsi" w:hAnsi="Times New Roman" w:cs="Times New Roman"/>
                <w:lang w:eastAsia="en-US"/>
              </w:rPr>
              <w:t>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308" w:type="dxa"/>
          </w:tcPr>
          <w:p w:rsidR="00CE71C8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75,0</w:t>
            </w:r>
          </w:p>
        </w:tc>
      </w:tr>
      <w:tr w:rsidR="00A33DAD" w:rsidRPr="00A33DAD" w:rsidTr="00660DC2">
        <w:tc>
          <w:tcPr>
            <w:tcW w:w="832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4271" w:type="dxa"/>
          </w:tcPr>
          <w:p w:rsidR="00CE71C8" w:rsidRPr="00A33DAD" w:rsidRDefault="00326BF5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Кызыл-</w:t>
            </w: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Кийский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овощной государственный сортоиспытательный участок</w:t>
            </w:r>
          </w:p>
        </w:tc>
        <w:tc>
          <w:tcPr>
            <w:tcW w:w="184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Баткенская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66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г. Кызыл-Кия</w:t>
            </w:r>
          </w:p>
        </w:tc>
        <w:tc>
          <w:tcPr>
            <w:tcW w:w="1308" w:type="dxa"/>
          </w:tcPr>
          <w:p w:rsidR="00CE71C8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42,0</w:t>
            </w:r>
          </w:p>
        </w:tc>
      </w:tr>
      <w:tr w:rsidR="00A33DAD" w:rsidRPr="00A33DAD" w:rsidTr="00660DC2">
        <w:tc>
          <w:tcPr>
            <w:tcW w:w="832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4271" w:type="dxa"/>
          </w:tcPr>
          <w:p w:rsidR="00CE71C8" w:rsidRPr="00A33DAD" w:rsidRDefault="00326BF5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Лейлекский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богарный государственный сортоиспытательный участок</w:t>
            </w:r>
          </w:p>
        </w:tc>
        <w:tc>
          <w:tcPr>
            <w:tcW w:w="184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Баткенская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66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Лейлекский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308" w:type="dxa"/>
          </w:tcPr>
          <w:p w:rsidR="00CE71C8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92,0</w:t>
            </w:r>
          </w:p>
        </w:tc>
      </w:tr>
      <w:tr w:rsidR="00A33DAD" w:rsidRPr="00A33DAD" w:rsidTr="00660DC2">
        <w:tc>
          <w:tcPr>
            <w:tcW w:w="832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4271" w:type="dxa"/>
          </w:tcPr>
          <w:p w:rsidR="00CE71C8" w:rsidRPr="00A33DAD" w:rsidRDefault="00326BF5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Октябрьский плодово-ягодный государственный сортоиспытательный участок</w:t>
            </w:r>
          </w:p>
        </w:tc>
        <w:tc>
          <w:tcPr>
            <w:tcW w:w="184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Джалал-</w:t>
            </w: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Абадская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66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Сузакский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308" w:type="dxa"/>
          </w:tcPr>
          <w:p w:rsidR="00CE71C8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53,0</w:t>
            </w:r>
          </w:p>
        </w:tc>
      </w:tr>
      <w:tr w:rsidR="00A33DAD" w:rsidRPr="00A33DAD" w:rsidTr="00660DC2">
        <w:tc>
          <w:tcPr>
            <w:tcW w:w="832" w:type="dxa"/>
          </w:tcPr>
          <w:p w:rsidR="00CE71C8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  <w:tc>
          <w:tcPr>
            <w:tcW w:w="4271" w:type="dxa"/>
          </w:tcPr>
          <w:p w:rsidR="00CE71C8" w:rsidRPr="00A33DAD" w:rsidRDefault="00553FD7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Бакай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-Атинский</w:t>
            </w:r>
            <w:r w:rsidR="00326BF5"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комплексный государственный сортоиспытательный участок</w:t>
            </w:r>
          </w:p>
        </w:tc>
        <w:tc>
          <w:tcPr>
            <w:tcW w:w="184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Таласская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663" w:type="dxa"/>
          </w:tcPr>
          <w:p w:rsidR="00CE71C8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Бакай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-Атинский </w:t>
            </w:r>
          </w:p>
        </w:tc>
        <w:tc>
          <w:tcPr>
            <w:tcW w:w="1308" w:type="dxa"/>
          </w:tcPr>
          <w:p w:rsidR="00CE71C8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91,3</w:t>
            </w:r>
          </w:p>
        </w:tc>
      </w:tr>
      <w:tr w:rsidR="00A33DAD" w:rsidRPr="00A33DAD" w:rsidTr="00660DC2">
        <w:tc>
          <w:tcPr>
            <w:tcW w:w="832" w:type="dxa"/>
          </w:tcPr>
          <w:p w:rsidR="00660DC2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  <w:tc>
          <w:tcPr>
            <w:tcW w:w="4271" w:type="dxa"/>
          </w:tcPr>
          <w:p w:rsidR="00660DC2" w:rsidRPr="00A33DAD" w:rsidRDefault="00553FD7" w:rsidP="00553FD7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Ак-</w:t>
            </w: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Суйская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государственная сортоиспытательная станция</w:t>
            </w:r>
          </w:p>
        </w:tc>
        <w:tc>
          <w:tcPr>
            <w:tcW w:w="1843" w:type="dxa"/>
          </w:tcPr>
          <w:p w:rsidR="00660DC2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Иссык-Кульская </w:t>
            </w:r>
          </w:p>
        </w:tc>
        <w:tc>
          <w:tcPr>
            <w:tcW w:w="1663" w:type="dxa"/>
          </w:tcPr>
          <w:p w:rsidR="00660DC2" w:rsidRPr="00A33DAD" w:rsidRDefault="00D27EAA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Ак-</w:t>
            </w: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Суйский</w:t>
            </w:r>
            <w:proofErr w:type="spellEnd"/>
          </w:p>
        </w:tc>
        <w:tc>
          <w:tcPr>
            <w:tcW w:w="1308" w:type="dxa"/>
          </w:tcPr>
          <w:p w:rsidR="00660DC2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103,0</w:t>
            </w:r>
          </w:p>
        </w:tc>
      </w:tr>
      <w:tr w:rsidR="00A33DAD" w:rsidRPr="00A33DAD" w:rsidTr="00660DC2">
        <w:tc>
          <w:tcPr>
            <w:tcW w:w="832" w:type="dxa"/>
          </w:tcPr>
          <w:p w:rsidR="00660DC2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4271" w:type="dxa"/>
          </w:tcPr>
          <w:p w:rsidR="00660DC2" w:rsidRPr="00A33DAD" w:rsidRDefault="00553FD7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Иссык-Кульский плодово-ягодный государственный сортоиспытательный участок</w:t>
            </w:r>
          </w:p>
        </w:tc>
        <w:tc>
          <w:tcPr>
            <w:tcW w:w="1843" w:type="dxa"/>
          </w:tcPr>
          <w:p w:rsidR="00660DC2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Иссык-Кульская </w:t>
            </w:r>
          </w:p>
        </w:tc>
        <w:tc>
          <w:tcPr>
            <w:tcW w:w="1663" w:type="dxa"/>
          </w:tcPr>
          <w:p w:rsidR="00660DC2" w:rsidRPr="00A33DAD" w:rsidRDefault="00D27EAA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Иссык-Кульский </w:t>
            </w:r>
          </w:p>
        </w:tc>
        <w:tc>
          <w:tcPr>
            <w:tcW w:w="1308" w:type="dxa"/>
          </w:tcPr>
          <w:p w:rsidR="00660DC2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20,0</w:t>
            </w:r>
          </w:p>
        </w:tc>
      </w:tr>
      <w:tr w:rsidR="00A33DAD" w:rsidRPr="00A33DAD" w:rsidTr="00660DC2">
        <w:tc>
          <w:tcPr>
            <w:tcW w:w="832" w:type="dxa"/>
          </w:tcPr>
          <w:p w:rsidR="00660DC2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  <w:tc>
          <w:tcPr>
            <w:tcW w:w="4271" w:type="dxa"/>
          </w:tcPr>
          <w:p w:rsidR="00660DC2" w:rsidRPr="00A33DAD" w:rsidRDefault="00553FD7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Сокулукский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комплексный государственный сортоиспытательный участок</w:t>
            </w:r>
          </w:p>
        </w:tc>
        <w:tc>
          <w:tcPr>
            <w:tcW w:w="1843" w:type="dxa"/>
          </w:tcPr>
          <w:p w:rsidR="00660DC2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Чуйская </w:t>
            </w:r>
          </w:p>
        </w:tc>
        <w:tc>
          <w:tcPr>
            <w:tcW w:w="1663" w:type="dxa"/>
          </w:tcPr>
          <w:p w:rsidR="00660DC2" w:rsidRPr="00A33DAD" w:rsidRDefault="00D27EAA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Сокулукский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308" w:type="dxa"/>
          </w:tcPr>
          <w:p w:rsidR="00660DC2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76,0</w:t>
            </w:r>
          </w:p>
        </w:tc>
      </w:tr>
      <w:tr w:rsidR="00A33DAD" w:rsidRPr="00A33DAD" w:rsidTr="00660DC2">
        <w:tc>
          <w:tcPr>
            <w:tcW w:w="832" w:type="dxa"/>
          </w:tcPr>
          <w:p w:rsidR="00660DC2" w:rsidRPr="00A33DAD" w:rsidRDefault="00660DC2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4271" w:type="dxa"/>
          </w:tcPr>
          <w:p w:rsidR="00660DC2" w:rsidRPr="00A33DAD" w:rsidRDefault="00553FD7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Токмокский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 овощной государственный сортоиспытательный участок</w:t>
            </w:r>
          </w:p>
        </w:tc>
        <w:tc>
          <w:tcPr>
            <w:tcW w:w="1843" w:type="dxa"/>
          </w:tcPr>
          <w:p w:rsidR="00660DC2" w:rsidRPr="00A33DAD" w:rsidRDefault="005D64A2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 xml:space="preserve">Чуйская </w:t>
            </w:r>
          </w:p>
        </w:tc>
        <w:tc>
          <w:tcPr>
            <w:tcW w:w="1663" w:type="dxa"/>
          </w:tcPr>
          <w:p w:rsidR="00660DC2" w:rsidRPr="00A33DAD" w:rsidRDefault="00D27EAA" w:rsidP="00660DC2">
            <w:pPr>
              <w:spacing w:after="0"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Ыссык</w:t>
            </w:r>
            <w:proofErr w:type="spellEnd"/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-Атинский</w:t>
            </w:r>
          </w:p>
        </w:tc>
        <w:tc>
          <w:tcPr>
            <w:tcW w:w="1308" w:type="dxa"/>
          </w:tcPr>
          <w:p w:rsidR="00660DC2" w:rsidRPr="00A33DAD" w:rsidRDefault="00D27EAA" w:rsidP="00CE71C8">
            <w:pPr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33DAD">
              <w:rPr>
                <w:rFonts w:ascii="Times New Roman" w:eastAsiaTheme="minorHAnsi" w:hAnsi="Times New Roman" w:cs="Times New Roman"/>
                <w:lang w:eastAsia="en-US"/>
              </w:rPr>
              <w:t>10,0</w:t>
            </w:r>
          </w:p>
        </w:tc>
      </w:tr>
    </w:tbl>
    <w:p w:rsidR="00CE71C8" w:rsidRPr="00A33DAD" w:rsidRDefault="00CE71C8" w:rsidP="00CE71C8">
      <w:pPr>
        <w:spacing w:after="0"/>
        <w:ind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CE71C8" w:rsidRPr="00A33DAD" w:rsidSect="004B4A08">
      <w:footerReference w:type="default" r:id="rId7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1FE" w:rsidRDefault="00BD11FE" w:rsidP="00E36A69">
      <w:pPr>
        <w:spacing w:after="0"/>
      </w:pPr>
      <w:r>
        <w:separator/>
      </w:r>
    </w:p>
  </w:endnote>
  <w:endnote w:type="continuationSeparator" w:id="0">
    <w:p w:rsidR="00BD11FE" w:rsidRDefault="00BD11FE" w:rsidP="00E36A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charset w:val="CC"/>
    <w:family w:val="modern"/>
    <w:pitch w:val="fixed"/>
    <w:sig w:usb0="E10002FF" w:usb1="4000F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5358"/>
      <w:gridCol w:w="3997"/>
    </w:tblGrid>
    <w:tr w:rsidR="006F6147" w:rsidTr="00E36A69">
      <w:tc>
        <w:tcPr>
          <w:tcW w:w="5358" w:type="dxa"/>
        </w:tcPr>
        <w:p w:rsidR="006F6147" w:rsidRPr="00CE1A0F" w:rsidRDefault="00CE1A0F" w:rsidP="00E36A69">
          <w:pPr>
            <w:spacing w:after="0" w:line="256" w:lineRule="auto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val="ky-KG" w:eastAsia="en-US"/>
            </w:rPr>
          </w:pP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val="ky-KG" w:eastAsia="en-US"/>
            </w:rPr>
            <w:t>Главный специалист</w:t>
          </w:r>
          <w:r w:rsidR="006F6147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 xml:space="preserve"> отдел</w:t>
          </w: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val="ky-KG" w:eastAsia="en-US"/>
            </w:rPr>
            <w:t>а</w:t>
          </w:r>
        </w:p>
        <w:p w:rsidR="006F6147" w:rsidRDefault="00DC73E1" w:rsidP="00BD0DBB">
          <w:pPr>
            <w:spacing w:after="0" w:line="256" w:lineRule="auto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</w:pP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п</w:t>
          </w:r>
          <w:r w:rsidR="006F6147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равово</w:t>
          </w:r>
          <w:r w:rsidR="00BD0DBB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го обеспечения и</w:t>
          </w:r>
          <w:r w:rsidR="006F6147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 xml:space="preserve"> экспертизы</w:t>
          </w:r>
        </w:p>
        <w:p w:rsidR="006F6147" w:rsidRPr="00CE1A0F" w:rsidRDefault="006F6147" w:rsidP="00E36A69">
          <w:pPr>
            <w:spacing w:after="0" w:line="256" w:lineRule="auto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val="ky-KG" w:eastAsia="en-US"/>
            </w:rPr>
          </w:pP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 xml:space="preserve">_______________А. </w:t>
          </w:r>
          <w:r w:rsidR="00CE1A0F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val="ky-KG" w:eastAsia="en-US"/>
            </w:rPr>
            <w:t>Балжиров</w:t>
          </w:r>
        </w:p>
        <w:p w:rsidR="006F6147" w:rsidRDefault="006F6147" w:rsidP="00E36A69">
          <w:pPr>
            <w:spacing w:after="0" w:line="256" w:lineRule="auto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</w:pPr>
        </w:p>
        <w:p w:rsidR="006F6147" w:rsidRDefault="006F6147" w:rsidP="00E36A69">
          <w:pPr>
            <w:spacing w:after="0" w:line="256" w:lineRule="auto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</w:pP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«___» ____________2021 г.</w:t>
          </w:r>
        </w:p>
      </w:tc>
      <w:tc>
        <w:tcPr>
          <w:tcW w:w="3997" w:type="dxa"/>
        </w:tcPr>
        <w:p w:rsidR="006F6147" w:rsidRDefault="00AB59D3" w:rsidP="00E36A69">
          <w:pPr>
            <w:pStyle w:val="af"/>
            <w:spacing w:after="0" w:line="256" w:lineRule="auto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</w:pPr>
          <w:proofErr w:type="spellStart"/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Вр.и.</w:t>
          </w:r>
          <w:proofErr w:type="gramStart"/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о.м</w:t>
          </w:r>
          <w:r w:rsidR="006F6147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инистр</w:t>
          </w: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а</w:t>
          </w:r>
          <w:proofErr w:type="spellEnd"/>
          <w:proofErr w:type="gramEnd"/>
          <w:r w:rsidR="006F6147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 xml:space="preserve"> СВХ</w:t>
          </w:r>
          <w:r w:rsidR="00DC73E1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 xml:space="preserve">РР </w:t>
          </w:r>
          <w:r w:rsidR="006F6147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 xml:space="preserve"> КР</w:t>
          </w: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, статс-секретарь</w:t>
          </w:r>
        </w:p>
        <w:p w:rsidR="006F6147" w:rsidRDefault="006F6147" w:rsidP="00E36A69">
          <w:pPr>
            <w:pStyle w:val="af"/>
            <w:spacing w:after="0" w:line="256" w:lineRule="auto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</w:pPr>
        </w:p>
        <w:p w:rsidR="006F6147" w:rsidRDefault="006F6147" w:rsidP="00E36A69">
          <w:pPr>
            <w:pStyle w:val="af"/>
            <w:spacing w:after="0" w:line="256" w:lineRule="auto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</w:pP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______________________</w:t>
          </w:r>
          <w:proofErr w:type="spellStart"/>
          <w:r w:rsidR="00AB59D3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Н.Алишеров</w:t>
          </w:r>
          <w:proofErr w:type="spellEnd"/>
        </w:p>
        <w:p w:rsidR="006F6147" w:rsidRDefault="006F6147" w:rsidP="00E36A69">
          <w:pPr>
            <w:pStyle w:val="af"/>
            <w:spacing w:after="0" w:line="256" w:lineRule="auto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</w:pPr>
        </w:p>
        <w:p w:rsidR="006F6147" w:rsidRDefault="006F6147" w:rsidP="00E36A69">
          <w:pPr>
            <w:spacing w:after="0" w:line="256" w:lineRule="auto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</w:pP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  <w:lang w:eastAsia="en-US"/>
            </w:rPr>
            <w:t>«___» ____________2021 г.</w:t>
          </w:r>
        </w:p>
      </w:tc>
    </w:tr>
  </w:tbl>
  <w:p w:rsidR="006F6147" w:rsidRDefault="006F6147" w:rsidP="00E36A69">
    <w:pPr>
      <w:pStyle w:val="ad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1FE" w:rsidRDefault="00BD11FE" w:rsidP="00E36A69">
      <w:pPr>
        <w:spacing w:after="0"/>
      </w:pPr>
      <w:r>
        <w:separator/>
      </w:r>
    </w:p>
  </w:footnote>
  <w:footnote w:type="continuationSeparator" w:id="0">
    <w:p w:rsidR="00BD11FE" w:rsidRDefault="00BD11FE" w:rsidP="00E36A6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2AE"/>
    <w:rsid w:val="00026E31"/>
    <w:rsid w:val="0003632C"/>
    <w:rsid w:val="0008099A"/>
    <w:rsid w:val="000A22AE"/>
    <w:rsid w:val="00144FCF"/>
    <w:rsid w:val="00153829"/>
    <w:rsid w:val="00160955"/>
    <w:rsid w:val="00160DBD"/>
    <w:rsid w:val="0016592A"/>
    <w:rsid w:val="001A6EC4"/>
    <w:rsid w:val="001E61BA"/>
    <w:rsid w:val="00204F47"/>
    <w:rsid w:val="00250E2D"/>
    <w:rsid w:val="00326BF5"/>
    <w:rsid w:val="00340D2E"/>
    <w:rsid w:val="00353039"/>
    <w:rsid w:val="00373CD4"/>
    <w:rsid w:val="00376AEE"/>
    <w:rsid w:val="00406E4E"/>
    <w:rsid w:val="00413C69"/>
    <w:rsid w:val="004850DF"/>
    <w:rsid w:val="004B4A08"/>
    <w:rsid w:val="004C2CB7"/>
    <w:rsid w:val="004C32A4"/>
    <w:rsid w:val="004E08B7"/>
    <w:rsid w:val="00521BC8"/>
    <w:rsid w:val="00544B25"/>
    <w:rsid w:val="00546FA7"/>
    <w:rsid w:val="00553FD7"/>
    <w:rsid w:val="0057111E"/>
    <w:rsid w:val="00576E6C"/>
    <w:rsid w:val="005D64A2"/>
    <w:rsid w:val="005D6E0B"/>
    <w:rsid w:val="005E1018"/>
    <w:rsid w:val="005E7CA8"/>
    <w:rsid w:val="0066091D"/>
    <w:rsid w:val="00660DC2"/>
    <w:rsid w:val="006F6147"/>
    <w:rsid w:val="00785C8B"/>
    <w:rsid w:val="007B1078"/>
    <w:rsid w:val="00821843"/>
    <w:rsid w:val="00843984"/>
    <w:rsid w:val="008450D2"/>
    <w:rsid w:val="008D2F97"/>
    <w:rsid w:val="008F303F"/>
    <w:rsid w:val="009042C7"/>
    <w:rsid w:val="00922C05"/>
    <w:rsid w:val="009611C6"/>
    <w:rsid w:val="00974187"/>
    <w:rsid w:val="009D791F"/>
    <w:rsid w:val="009F403E"/>
    <w:rsid w:val="00A24B60"/>
    <w:rsid w:val="00A3262C"/>
    <w:rsid w:val="00A33DAD"/>
    <w:rsid w:val="00A3573B"/>
    <w:rsid w:val="00A37671"/>
    <w:rsid w:val="00A73CC1"/>
    <w:rsid w:val="00AB59D3"/>
    <w:rsid w:val="00AC2E12"/>
    <w:rsid w:val="00B30533"/>
    <w:rsid w:val="00B450C9"/>
    <w:rsid w:val="00B71ECD"/>
    <w:rsid w:val="00B846DA"/>
    <w:rsid w:val="00B870BE"/>
    <w:rsid w:val="00B9618D"/>
    <w:rsid w:val="00BD0DBB"/>
    <w:rsid w:val="00BD11FE"/>
    <w:rsid w:val="00C71DA1"/>
    <w:rsid w:val="00C77483"/>
    <w:rsid w:val="00CA0C3E"/>
    <w:rsid w:val="00CB0A2F"/>
    <w:rsid w:val="00CE1A0F"/>
    <w:rsid w:val="00CE71C8"/>
    <w:rsid w:val="00CF154F"/>
    <w:rsid w:val="00D27EAA"/>
    <w:rsid w:val="00DC73E1"/>
    <w:rsid w:val="00DD5910"/>
    <w:rsid w:val="00E36A69"/>
    <w:rsid w:val="00E973B7"/>
    <w:rsid w:val="00EA3CBC"/>
    <w:rsid w:val="00EF35A9"/>
    <w:rsid w:val="00F03D50"/>
    <w:rsid w:val="00F04DE0"/>
    <w:rsid w:val="00F669C6"/>
    <w:rsid w:val="00F671B2"/>
    <w:rsid w:val="00F72D05"/>
    <w:rsid w:val="00FA1028"/>
    <w:rsid w:val="00FB20C1"/>
    <w:rsid w:val="00FC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4FF45"/>
  <w15:chartTrackingRefBased/>
  <w15:docId w15:val="{6D41B947-153F-4553-97B3-ADBC2574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D50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69C6"/>
    <w:pPr>
      <w:keepNext/>
      <w:spacing w:after="0"/>
      <w:ind w:firstLine="0"/>
      <w:jc w:val="center"/>
      <w:outlineLvl w:val="0"/>
    </w:pPr>
    <w:rPr>
      <w:rFonts w:ascii="Times New Roman" w:hAnsi="Times New Roman" w:cs="Times New Roman"/>
      <w:b/>
      <w:bCs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F03D50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rsid w:val="00F03D50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5">
    <w:name w:val="Реквизит"/>
    <w:basedOn w:val="a"/>
    <w:rsid w:val="00F03D50"/>
    <w:pPr>
      <w:spacing w:after="240"/>
      <w:ind w:firstLine="0"/>
      <w:jc w:val="left"/>
    </w:pPr>
  </w:style>
  <w:style w:type="paragraph" w:styleId="HTML">
    <w:name w:val="HTML Preformatted"/>
    <w:basedOn w:val="a"/>
    <w:link w:val="HTML0"/>
    <w:uiPriority w:val="99"/>
    <w:unhideWhenUsed/>
    <w:rsid w:val="0066091D"/>
    <w:pPr>
      <w:spacing w:after="0"/>
      <w:ind w:firstLine="0"/>
      <w:jc w:val="left"/>
    </w:pPr>
    <w:rPr>
      <w:rFonts w:ascii="Consolas" w:eastAsiaTheme="minorHAnsi" w:hAnsi="Consolas" w:cstheme="minorBidi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66091D"/>
    <w:rPr>
      <w:rFonts w:ascii="Consolas" w:hAnsi="Consolas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669C6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04D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4DE0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unhideWhenUsed/>
    <w:rsid w:val="00CE71C8"/>
    <w:pPr>
      <w:spacing w:after="0"/>
      <w:ind w:firstLine="0"/>
      <w:jc w:val="center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CE71C8"/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uiPriority w:val="39"/>
    <w:rsid w:val="00CE7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36A69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E36A6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36A69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E36A6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E36A69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F52DB-447F-4B18-B062-31919851B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1879</Words>
  <Characters>10714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</dc:creator>
  <cp:keywords/>
  <dc:description/>
  <cp:lastModifiedBy>home</cp:lastModifiedBy>
  <cp:revision>44</cp:revision>
  <cp:lastPrinted>2021-06-03T09:51:00Z</cp:lastPrinted>
  <dcterms:created xsi:type="dcterms:W3CDTF">2021-03-19T06:16:00Z</dcterms:created>
  <dcterms:modified xsi:type="dcterms:W3CDTF">2021-06-04T05:23:00Z</dcterms:modified>
</cp:coreProperties>
</file>